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E4892" w14:textId="77777777" w:rsidR="008F3130" w:rsidRPr="00713866" w:rsidRDefault="00E1286F" w:rsidP="00E128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3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HARMONOGRAM KONKURSÓW W ROKU SZKOLNYM 2021/2022</w:t>
      </w:r>
      <w:r w:rsidR="001A40CA" w:rsidRPr="00713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klasy IV-VIII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985"/>
        <w:gridCol w:w="2410"/>
        <w:gridCol w:w="2835"/>
      </w:tblGrid>
      <w:tr w:rsidR="00E1286F" w:rsidRPr="00E1286F" w14:paraId="63B97BDB" w14:textId="77777777" w:rsidTr="00713866">
        <w:tc>
          <w:tcPr>
            <w:tcW w:w="1702" w:type="dxa"/>
            <w:vAlign w:val="center"/>
          </w:tcPr>
          <w:p w14:paraId="32D8091F" w14:textId="77777777" w:rsidR="00E1286F" w:rsidRPr="00E1286F" w:rsidRDefault="00E1286F" w:rsidP="0071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6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84" w:type="dxa"/>
            <w:vAlign w:val="center"/>
          </w:tcPr>
          <w:p w14:paraId="5F0C658F" w14:textId="77777777" w:rsidR="00E1286F" w:rsidRPr="00E1286F" w:rsidRDefault="00E1286F" w:rsidP="0071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6F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985" w:type="dxa"/>
            <w:vAlign w:val="center"/>
          </w:tcPr>
          <w:p w14:paraId="7275DECE" w14:textId="77777777" w:rsidR="00E1286F" w:rsidRPr="00E1286F" w:rsidRDefault="00E1286F" w:rsidP="0071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6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410" w:type="dxa"/>
            <w:vAlign w:val="center"/>
          </w:tcPr>
          <w:p w14:paraId="56B29960" w14:textId="77777777" w:rsidR="00E1286F" w:rsidRPr="00E1286F" w:rsidRDefault="00E1286F" w:rsidP="0071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6F"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2835" w:type="dxa"/>
            <w:vAlign w:val="center"/>
          </w:tcPr>
          <w:p w14:paraId="6E7E0FC7" w14:textId="77777777" w:rsidR="00E1286F" w:rsidRPr="00E1286F" w:rsidRDefault="00E1286F" w:rsidP="0071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6F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NAUCZYCIEL</w:t>
            </w:r>
          </w:p>
        </w:tc>
      </w:tr>
      <w:tr w:rsidR="00E1286F" w:rsidRPr="007A7BEB" w14:paraId="60E553F3" w14:textId="77777777" w:rsidTr="00713866">
        <w:tc>
          <w:tcPr>
            <w:tcW w:w="1702" w:type="dxa"/>
          </w:tcPr>
          <w:p w14:paraId="5041AFA4" w14:textId="741094DC" w:rsidR="00E1286F" w:rsidRPr="007A7BEB" w:rsidRDefault="3971888F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1286F" w:rsidRPr="5E6128E3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1984" w:type="dxa"/>
          </w:tcPr>
          <w:p w14:paraId="03E52710" w14:textId="77777777" w:rsidR="00E1286F" w:rsidRPr="007A7BEB" w:rsidRDefault="001A40CA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Konkurs przedmiotowy</w:t>
            </w:r>
            <w:r w:rsidRPr="007A7BEB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14:paraId="3E3E2809" w14:textId="77777777" w:rsidR="00E1286F" w:rsidRPr="007A7BEB" w:rsidRDefault="001A40CA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Fonts w:ascii="Times New Roman" w:hAnsi="Times New Roman" w:cs="Times New Roman"/>
                <w:sz w:val="24"/>
                <w:szCs w:val="24"/>
              </w:rPr>
              <w:t>21.10.2021r.</w:t>
            </w:r>
          </w:p>
        </w:tc>
        <w:tc>
          <w:tcPr>
            <w:tcW w:w="2410" w:type="dxa"/>
          </w:tcPr>
          <w:p w14:paraId="64376A24" w14:textId="77777777" w:rsidR="00E1286F" w:rsidRPr="007A7BEB" w:rsidRDefault="00F36789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Fonts w:ascii="Times New Roman" w:hAnsi="Times New Roman" w:cs="Times New Roman"/>
                <w:sz w:val="24"/>
                <w:szCs w:val="24"/>
              </w:rPr>
              <w:t>MSCDN</w:t>
            </w:r>
          </w:p>
        </w:tc>
        <w:tc>
          <w:tcPr>
            <w:tcW w:w="2835" w:type="dxa"/>
          </w:tcPr>
          <w:p w14:paraId="75D76E4B" w14:textId="37A5666C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A40CA" w:rsidRPr="007A7BEB">
              <w:rPr>
                <w:rFonts w:ascii="Times New Roman" w:hAnsi="Times New Roman" w:cs="Times New Roman"/>
                <w:sz w:val="24"/>
                <w:szCs w:val="24"/>
              </w:rPr>
              <w:t>Elwira Budzyńska</w:t>
            </w:r>
          </w:p>
        </w:tc>
      </w:tr>
      <w:tr w:rsidR="00E1286F" w:rsidRPr="007A7BEB" w14:paraId="1F3A467A" w14:textId="77777777" w:rsidTr="00713866">
        <w:trPr>
          <w:trHeight w:val="1530"/>
        </w:trPr>
        <w:tc>
          <w:tcPr>
            <w:tcW w:w="1702" w:type="dxa"/>
          </w:tcPr>
          <w:p w14:paraId="04766CD2" w14:textId="58810AD4" w:rsidR="00E1286F" w:rsidRPr="007A7BEB" w:rsidRDefault="04213642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A40CA" w:rsidRPr="5E6128E3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1984" w:type="dxa"/>
          </w:tcPr>
          <w:p w14:paraId="56A2FA08" w14:textId="77777777" w:rsidR="00E1286F" w:rsidRPr="007A7BEB" w:rsidRDefault="001A40CA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Kangur</w:t>
            </w:r>
          </w:p>
        </w:tc>
        <w:tc>
          <w:tcPr>
            <w:tcW w:w="1985" w:type="dxa"/>
          </w:tcPr>
          <w:p w14:paraId="300DC3D4" w14:textId="77777777" w:rsidR="00E1286F" w:rsidRPr="007A7BEB" w:rsidRDefault="007A0A2F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2410" w:type="dxa"/>
          </w:tcPr>
          <w:p w14:paraId="4A2AD2D6" w14:textId="1B400DF5" w:rsidR="00E1286F" w:rsidRPr="007A7BEB" w:rsidRDefault="007A0A2F" w:rsidP="007A7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Towarzystwo Upowszechniania Wiedzy i Nauk Matematycznyc</w:t>
            </w:r>
            <w:r w:rsidR="65A70BF6" w:rsidRPr="5E612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835" w:type="dxa"/>
          </w:tcPr>
          <w:p w14:paraId="1961CDD2" w14:textId="6D502B98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A40CA" w:rsidRPr="007A7BEB">
              <w:rPr>
                <w:rFonts w:ascii="Times New Roman" w:hAnsi="Times New Roman" w:cs="Times New Roman"/>
                <w:sz w:val="24"/>
                <w:szCs w:val="24"/>
              </w:rPr>
              <w:t>Artur Rosa</w:t>
            </w:r>
          </w:p>
        </w:tc>
      </w:tr>
      <w:tr w:rsidR="00E1286F" w:rsidRPr="007A7BEB" w14:paraId="1EB8D84A" w14:textId="77777777" w:rsidTr="00713866">
        <w:tc>
          <w:tcPr>
            <w:tcW w:w="1702" w:type="dxa"/>
          </w:tcPr>
          <w:p w14:paraId="14CB6E28" w14:textId="49DC5A45" w:rsidR="00E1286F" w:rsidRPr="007A7BEB" w:rsidRDefault="30DA5434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A40CA" w:rsidRPr="5E6128E3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1984" w:type="dxa"/>
          </w:tcPr>
          <w:p w14:paraId="6FA7AF94" w14:textId="77777777" w:rsidR="00E1286F" w:rsidRPr="007A7BEB" w:rsidRDefault="001A40CA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Ogólnopolski Konkurs Logicznego Myślenia</w:t>
            </w:r>
          </w:p>
        </w:tc>
        <w:tc>
          <w:tcPr>
            <w:tcW w:w="1985" w:type="dxa"/>
          </w:tcPr>
          <w:p w14:paraId="75035378" w14:textId="77777777" w:rsidR="00E1286F" w:rsidRPr="007A7BEB" w:rsidRDefault="004634A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Fonts w:ascii="Times New Roman" w:hAnsi="Times New Roman" w:cs="Times New Roman"/>
                <w:sz w:val="24"/>
                <w:szCs w:val="24"/>
              </w:rPr>
              <w:t>04.032022 r.</w:t>
            </w:r>
          </w:p>
        </w:tc>
        <w:tc>
          <w:tcPr>
            <w:tcW w:w="2410" w:type="dxa"/>
          </w:tcPr>
          <w:p w14:paraId="1C8B883D" w14:textId="77777777" w:rsidR="00E1286F" w:rsidRPr="007A7BEB" w:rsidRDefault="004634A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Fonts w:ascii="Times New Roman" w:hAnsi="Times New Roman" w:cs="Times New Roman"/>
                <w:sz w:val="24"/>
                <w:szCs w:val="24"/>
              </w:rPr>
              <w:t>CES</w:t>
            </w:r>
          </w:p>
        </w:tc>
        <w:tc>
          <w:tcPr>
            <w:tcW w:w="2835" w:type="dxa"/>
          </w:tcPr>
          <w:p w14:paraId="1C32C5D6" w14:textId="67135FD4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A40CA" w:rsidRPr="007A7BEB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="001A40CA" w:rsidRPr="007A7BEB">
              <w:rPr>
                <w:rFonts w:ascii="Times New Roman" w:hAnsi="Times New Roman" w:cs="Times New Roman"/>
                <w:sz w:val="24"/>
                <w:szCs w:val="24"/>
              </w:rPr>
              <w:t>Tomella</w:t>
            </w:r>
            <w:proofErr w:type="spellEnd"/>
          </w:p>
        </w:tc>
      </w:tr>
      <w:tr w:rsidR="00E1286F" w:rsidRPr="007A7BEB" w14:paraId="386B3196" w14:textId="77777777" w:rsidTr="00713866">
        <w:tc>
          <w:tcPr>
            <w:tcW w:w="1702" w:type="dxa"/>
          </w:tcPr>
          <w:p w14:paraId="6AAFC673" w14:textId="0D45CFC5" w:rsidR="00E1286F" w:rsidRPr="007A7BEB" w:rsidRDefault="3CB82238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A40CA" w:rsidRPr="5E6128E3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1984" w:type="dxa"/>
          </w:tcPr>
          <w:p w14:paraId="051F64AA" w14:textId="77777777" w:rsidR="00E1286F" w:rsidRPr="007A7BEB" w:rsidRDefault="001A40CA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Olimpiada Matematyczna Juniorów</w:t>
            </w:r>
            <w:r w:rsidRPr="007A7BEB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14:paraId="0C788F58" w14:textId="77777777" w:rsidR="00E1286F" w:rsidRPr="007A7BEB" w:rsidRDefault="004634A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23.09.2021 r.</w:t>
            </w:r>
          </w:p>
        </w:tc>
        <w:tc>
          <w:tcPr>
            <w:tcW w:w="2410" w:type="dxa"/>
          </w:tcPr>
          <w:p w14:paraId="566D3D7E" w14:textId="77777777" w:rsidR="00E1286F" w:rsidRPr="007A7BEB" w:rsidRDefault="004634A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Stowarzyszenie na Rzecz Edukacji Matematycznej</w:t>
            </w:r>
          </w:p>
        </w:tc>
        <w:tc>
          <w:tcPr>
            <w:tcW w:w="2835" w:type="dxa"/>
          </w:tcPr>
          <w:p w14:paraId="02E5D4EA" w14:textId="026E933E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A40CA" w:rsidRPr="007A7BEB">
              <w:rPr>
                <w:rFonts w:ascii="Times New Roman" w:hAnsi="Times New Roman" w:cs="Times New Roman"/>
                <w:sz w:val="24"/>
                <w:szCs w:val="24"/>
              </w:rPr>
              <w:t>Katarzyna Leszczyńska</w:t>
            </w:r>
          </w:p>
        </w:tc>
      </w:tr>
      <w:tr w:rsidR="00E1286F" w:rsidRPr="007A7BEB" w14:paraId="25E654D8" w14:textId="77777777" w:rsidTr="00713866">
        <w:tc>
          <w:tcPr>
            <w:tcW w:w="1702" w:type="dxa"/>
          </w:tcPr>
          <w:p w14:paraId="1C7C3DA3" w14:textId="7CD9078D" w:rsidR="00E1286F" w:rsidRPr="007A7BEB" w:rsidRDefault="24147497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A40CA" w:rsidRPr="5E6128E3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1984" w:type="dxa"/>
          </w:tcPr>
          <w:p w14:paraId="2B567D1F" w14:textId="77777777" w:rsidR="00E1286F" w:rsidRPr="007A7BEB" w:rsidRDefault="001A40CA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Międzyszkolny Konkurs Matematyczny Sigma</w:t>
            </w:r>
            <w:r w:rsidRPr="007A7BEB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14:paraId="683F9FF6" w14:textId="77777777" w:rsidR="00E1286F" w:rsidRPr="007A7BEB" w:rsidRDefault="001A40CA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2410" w:type="dxa"/>
          </w:tcPr>
          <w:p w14:paraId="445F2C42" w14:textId="77777777" w:rsidR="00E1286F" w:rsidRPr="007A7BEB" w:rsidRDefault="001A40CA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Szkoła Podstawowa nr 148</w:t>
            </w:r>
          </w:p>
        </w:tc>
        <w:tc>
          <w:tcPr>
            <w:tcW w:w="2835" w:type="dxa"/>
          </w:tcPr>
          <w:p w14:paraId="5CC4F075" w14:textId="50C721F5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A40CA" w:rsidRPr="007A7BEB">
              <w:rPr>
                <w:rFonts w:ascii="Times New Roman" w:hAnsi="Times New Roman" w:cs="Times New Roman"/>
                <w:sz w:val="24"/>
                <w:szCs w:val="24"/>
              </w:rPr>
              <w:t>Elwira Budzyńska</w:t>
            </w:r>
          </w:p>
        </w:tc>
      </w:tr>
      <w:tr w:rsidR="00E1286F" w:rsidRPr="007A7BEB" w14:paraId="6A15B66F" w14:textId="77777777" w:rsidTr="00713866">
        <w:tc>
          <w:tcPr>
            <w:tcW w:w="1702" w:type="dxa"/>
          </w:tcPr>
          <w:p w14:paraId="1CF2433F" w14:textId="15756B88" w:rsidR="00E1286F" w:rsidRPr="007A7BEB" w:rsidRDefault="0DDFA60A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A40CA" w:rsidRPr="5E6128E3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1984" w:type="dxa"/>
          </w:tcPr>
          <w:p w14:paraId="00A5F70E" w14:textId="77777777" w:rsidR="00E1286F" w:rsidRPr="007A7BEB" w:rsidRDefault="001A40CA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Powiatowy Konkurs Matematyczny Stożek</w:t>
            </w:r>
            <w:r w:rsidRPr="007A7BEB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14:paraId="672A6659" w14:textId="721A5719" w:rsidR="00E1286F" w:rsidRPr="007A7BEB" w:rsidRDefault="7E3600F2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2410" w:type="dxa"/>
          </w:tcPr>
          <w:p w14:paraId="737FBA7A" w14:textId="77777777" w:rsidR="00E1286F" w:rsidRPr="007A7BEB" w:rsidRDefault="004634A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Fonts w:ascii="Times New Roman" w:hAnsi="Times New Roman" w:cs="Times New Roman"/>
                <w:sz w:val="24"/>
                <w:szCs w:val="24"/>
              </w:rPr>
              <w:t>CLIX LO</w:t>
            </w:r>
          </w:p>
        </w:tc>
        <w:tc>
          <w:tcPr>
            <w:tcW w:w="2835" w:type="dxa"/>
          </w:tcPr>
          <w:p w14:paraId="5B4BF24A" w14:textId="348E43AD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A40CA" w:rsidRPr="007A7BEB">
              <w:rPr>
                <w:rFonts w:ascii="Times New Roman" w:hAnsi="Times New Roman" w:cs="Times New Roman"/>
                <w:sz w:val="24"/>
                <w:szCs w:val="24"/>
              </w:rPr>
              <w:t>Agnieszka Kacperska</w:t>
            </w:r>
          </w:p>
        </w:tc>
      </w:tr>
      <w:tr w:rsidR="00E1286F" w:rsidRPr="007A7BEB" w14:paraId="3105DA6E" w14:textId="77777777" w:rsidTr="00713866">
        <w:tc>
          <w:tcPr>
            <w:tcW w:w="1702" w:type="dxa"/>
          </w:tcPr>
          <w:p w14:paraId="4F0071F9" w14:textId="01E6D578" w:rsidR="00E1286F" w:rsidRPr="007A7BEB" w:rsidRDefault="76933FC3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A40CA" w:rsidRPr="5E6128E3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1984" w:type="dxa"/>
          </w:tcPr>
          <w:p w14:paraId="434EE444" w14:textId="77777777" w:rsidR="00E1286F" w:rsidRPr="007A7BEB" w:rsidRDefault="007A7BEB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Warszawski Konkurs Matematyczny „Z matematyką przez życie”</w:t>
            </w:r>
          </w:p>
        </w:tc>
        <w:tc>
          <w:tcPr>
            <w:tcW w:w="1985" w:type="dxa"/>
          </w:tcPr>
          <w:p w14:paraId="1C1596FE" w14:textId="77777777" w:rsidR="00E1286F" w:rsidRPr="007A7BEB" w:rsidRDefault="004634A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2410" w:type="dxa"/>
          </w:tcPr>
          <w:p w14:paraId="2D540899" w14:textId="77777777" w:rsidR="00E1286F" w:rsidRPr="007A7BEB" w:rsidRDefault="004634A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Szkoła Podstawowa nr 298</w:t>
            </w:r>
          </w:p>
        </w:tc>
        <w:tc>
          <w:tcPr>
            <w:tcW w:w="2835" w:type="dxa"/>
          </w:tcPr>
          <w:p w14:paraId="0A37501D" w14:textId="558042C4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32B3499D" w:rsidRPr="5E6128E3">
              <w:rPr>
                <w:rFonts w:ascii="Times New Roman" w:hAnsi="Times New Roman" w:cs="Times New Roman"/>
                <w:sz w:val="24"/>
                <w:szCs w:val="24"/>
              </w:rPr>
              <w:t>Elwira Budzyńska</w:t>
            </w:r>
          </w:p>
        </w:tc>
      </w:tr>
      <w:tr w:rsidR="00E1286F" w:rsidRPr="007A7BEB" w14:paraId="5DAB6C7B" w14:textId="77777777" w:rsidTr="00713866">
        <w:tc>
          <w:tcPr>
            <w:tcW w:w="1702" w:type="dxa"/>
          </w:tcPr>
          <w:p w14:paraId="02EB378F" w14:textId="2C37A6B6" w:rsidR="00E1286F" w:rsidRPr="007A7BEB" w:rsidRDefault="76A59D60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1984" w:type="dxa"/>
          </w:tcPr>
          <w:p w14:paraId="6A05A809" w14:textId="5F8CB42D" w:rsidR="00E1286F" w:rsidRPr="007A7BEB" w:rsidRDefault="76A59D60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 xml:space="preserve">Konkurs przedmiotowy </w:t>
            </w:r>
          </w:p>
        </w:tc>
        <w:tc>
          <w:tcPr>
            <w:tcW w:w="1985" w:type="dxa"/>
          </w:tcPr>
          <w:p w14:paraId="5A39BBE3" w14:textId="716FA21C" w:rsidR="00E1286F" w:rsidRPr="007A7BEB" w:rsidRDefault="76A59D60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  <w:r w:rsidR="668ECD7A" w:rsidRPr="5E6128E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41C8F396" w14:textId="4289FEAF" w:rsidR="00E1286F" w:rsidRPr="007A7BEB" w:rsidRDefault="76A59D60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MSCDN</w:t>
            </w:r>
          </w:p>
        </w:tc>
        <w:tc>
          <w:tcPr>
            <w:tcW w:w="2835" w:type="dxa"/>
          </w:tcPr>
          <w:p w14:paraId="72A3D3EC" w14:textId="756597DF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76A59D60" w:rsidRPr="5E6128E3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="76A59D60" w:rsidRPr="5E6128E3">
              <w:rPr>
                <w:rFonts w:ascii="Times New Roman" w:hAnsi="Times New Roman" w:cs="Times New Roman"/>
                <w:sz w:val="24"/>
                <w:szCs w:val="24"/>
              </w:rPr>
              <w:t>Tomella</w:t>
            </w:r>
            <w:proofErr w:type="spellEnd"/>
            <w:r w:rsidR="76A59D60" w:rsidRPr="5E612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F" w:rsidRPr="007A7BEB" w14:paraId="0D0B940D" w14:textId="77777777" w:rsidTr="00713866">
        <w:tc>
          <w:tcPr>
            <w:tcW w:w="1702" w:type="dxa"/>
          </w:tcPr>
          <w:p w14:paraId="0E27B00A" w14:textId="4E204428" w:rsidR="00E1286F" w:rsidRPr="007A7BEB" w:rsidRDefault="63E4D52F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984" w:type="dxa"/>
          </w:tcPr>
          <w:p w14:paraId="60061E4C" w14:textId="6FDE3DE8" w:rsidR="00E1286F" w:rsidRPr="007A7BEB" w:rsidRDefault="67A396B2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Konkurs- Anioł Bożonarodzeniowy</w:t>
            </w:r>
          </w:p>
        </w:tc>
        <w:tc>
          <w:tcPr>
            <w:tcW w:w="1985" w:type="dxa"/>
          </w:tcPr>
          <w:p w14:paraId="44EAFD9C" w14:textId="17220963" w:rsidR="00E1286F" w:rsidRPr="007A7BEB" w:rsidRDefault="67A396B2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Grudzień 2021</w:t>
            </w:r>
          </w:p>
        </w:tc>
        <w:tc>
          <w:tcPr>
            <w:tcW w:w="2410" w:type="dxa"/>
          </w:tcPr>
          <w:p w14:paraId="4B94D5A5" w14:textId="0E89052A" w:rsidR="00E1286F" w:rsidRPr="007A7BEB" w:rsidRDefault="63E4D52F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Szkolny konkurs plastyczny</w:t>
            </w:r>
          </w:p>
        </w:tc>
        <w:tc>
          <w:tcPr>
            <w:tcW w:w="2835" w:type="dxa"/>
          </w:tcPr>
          <w:p w14:paraId="3DEEC669" w14:textId="2B36EE6D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63E4D52F" w:rsidRPr="5E6128E3">
              <w:rPr>
                <w:rFonts w:ascii="Times New Roman" w:hAnsi="Times New Roman" w:cs="Times New Roman"/>
                <w:sz w:val="24"/>
                <w:szCs w:val="24"/>
              </w:rPr>
              <w:t>Ewelina Górka</w:t>
            </w:r>
          </w:p>
        </w:tc>
      </w:tr>
      <w:tr w:rsidR="00E1286F" w:rsidRPr="007A7BEB" w14:paraId="3656B9AB" w14:textId="77777777" w:rsidTr="00713866">
        <w:tc>
          <w:tcPr>
            <w:tcW w:w="1702" w:type="dxa"/>
          </w:tcPr>
          <w:p w14:paraId="45FB0818" w14:textId="3B543CA8" w:rsidR="00E1286F" w:rsidRPr="007A7BEB" w:rsidRDefault="63E4D52F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984" w:type="dxa"/>
          </w:tcPr>
          <w:p w14:paraId="049F31CB" w14:textId="4169EE43" w:rsidR="00E1286F" w:rsidRPr="007A7BEB" w:rsidRDefault="2E6413FF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Obraz recyklingowy</w:t>
            </w:r>
          </w:p>
        </w:tc>
        <w:tc>
          <w:tcPr>
            <w:tcW w:w="1985" w:type="dxa"/>
          </w:tcPr>
          <w:p w14:paraId="53128261" w14:textId="5179A2E1" w:rsidR="00E1286F" w:rsidRPr="007A7BEB" w:rsidRDefault="2E6413FF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Marzec 2022</w:t>
            </w:r>
          </w:p>
        </w:tc>
        <w:tc>
          <w:tcPr>
            <w:tcW w:w="2410" w:type="dxa"/>
          </w:tcPr>
          <w:p w14:paraId="62486C05" w14:textId="45ADC508" w:rsidR="00E1286F" w:rsidRPr="007A7BEB" w:rsidRDefault="63E4D52F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Szkolny konkurs plastyczny</w:t>
            </w:r>
          </w:p>
        </w:tc>
        <w:tc>
          <w:tcPr>
            <w:tcW w:w="2835" w:type="dxa"/>
          </w:tcPr>
          <w:p w14:paraId="4101652C" w14:textId="22156E58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63E4D52F" w:rsidRPr="5E6128E3">
              <w:rPr>
                <w:rFonts w:ascii="Times New Roman" w:hAnsi="Times New Roman" w:cs="Times New Roman"/>
                <w:sz w:val="24"/>
                <w:szCs w:val="24"/>
              </w:rPr>
              <w:t>Ewelina Górka</w:t>
            </w:r>
          </w:p>
        </w:tc>
      </w:tr>
      <w:tr w:rsidR="00E1286F" w:rsidRPr="007A7BEB" w14:paraId="4B99056E" w14:textId="77777777" w:rsidTr="00713866">
        <w:tc>
          <w:tcPr>
            <w:tcW w:w="1702" w:type="dxa"/>
          </w:tcPr>
          <w:p w14:paraId="1299C43A" w14:textId="1AD96723" w:rsidR="00E1286F" w:rsidRPr="007A7BEB" w:rsidRDefault="63E4D52F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984" w:type="dxa"/>
          </w:tcPr>
          <w:p w14:paraId="4DDBEF00" w14:textId="1F173EF7" w:rsidR="00E1286F" w:rsidRPr="007A7BEB" w:rsidRDefault="5AE60741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Polak Mały</w:t>
            </w:r>
          </w:p>
        </w:tc>
        <w:tc>
          <w:tcPr>
            <w:tcW w:w="1985" w:type="dxa"/>
          </w:tcPr>
          <w:p w14:paraId="3461D779" w14:textId="297FCA1B" w:rsidR="00E1286F" w:rsidRPr="007A7BEB" w:rsidRDefault="5AE60741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Maj 2022</w:t>
            </w:r>
          </w:p>
        </w:tc>
        <w:tc>
          <w:tcPr>
            <w:tcW w:w="2410" w:type="dxa"/>
          </w:tcPr>
          <w:p w14:paraId="3CF2D8B6" w14:textId="6EFE0A13" w:rsidR="00E1286F" w:rsidRPr="007A7BEB" w:rsidRDefault="63E4D52F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Szkolny konkurs plastyczny</w:t>
            </w:r>
          </w:p>
        </w:tc>
        <w:tc>
          <w:tcPr>
            <w:tcW w:w="2835" w:type="dxa"/>
          </w:tcPr>
          <w:p w14:paraId="0FB78278" w14:textId="7379C8B3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63E4D52F" w:rsidRPr="5E6128E3">
              <w:rPr>
                <w:rFonts w:ascii="Times New Roman" w:hAnsi="Times New Roman" w:cs="Times New Roman"/>
                <w:sz w:val="24"/>
                <w:szCs w:val="24"/>
              </w:rPr>
              <w:t>Ewelina Górka</w:t>
            </w:r>
          </w:p>
        </w:tc>
      </w:tr>
      <w:tr w:rsidR="00E1286F" w:rsidRPr="007A7BEB" w14:paraId="1FC39945" w14:textId="77777777" w:rsidTr="00713866">
        <w:tc>
          <w:tcPr>
            <w:tcW w:w="1702" w:type="dxa"/>
          </w:tcPr>
          <w:p w14:paraId="0562CB0E" w14:textId="41416427" w:rsidR="00E1286F" w:rsidRPr="007A7BEB" w:rsidRDefault="08F848A9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984" w:type="dxa"/>
          </w:tcPr>
          <w:p w14:paraId="34CE0A41" w14:textId="660B5506" w:rsidR="00E1286F" w:rsidRPr="007A7BEB" w:rsidRDefault="08F848A9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Ze Strażą Miejską Bezpiecznie</w:t>
            </w:r>
          </w:p>
        </w:tc>
        <w:tc>
          <w:tcPr>
            <w:tcW w:w="1985" w:type="dxa"/>
          </w:tcPr>
          <w:p w14:paraId="62EBF3C5" w14:textId="79E40BF1" w:rsidR="00E1286F" w:rsidRPr="007A7BEB" w:rsidRDefault="08F848A9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Luty 2022</w:t>
            </w:r>
          </w:p>
        </w:tc>
        <w:tc>
          <w:tcPr>
            <w:tcW w:w="2410" w:type="dxa"/>
          </w:tcPr>
          <w:p w14:paraId="6D98A12B" w14:textId="3BC6B9E7" w:rsidR="00E1286F" w:rsidRPr="007A7BEB" w:rsidRDefault="08F848A9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128E3">
              <w:rPr>
                <w:rFonts w:ascii="Times New Roman" w:hAnsi="Times New Roman" w:cs="Times New Roman"/>
                <w:sz w:val="24"/>
                <w:szCs w:val="24"/>
              </w:rPr>
              <w:t>Straż Miejska m.st. Warszawy</w:t>
            </w:r>
          </w:p>
        </w:tc>
        <w:tc>
          <w:tcPr>
            <w:tcW w:w="2835" w:type="dxa"/>
          </w:tcPr>
          <w:p w14:paraId="2946DB82" w14:textId="1A6017B2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8F848A9" w:rsidRPr="5E6128E3">
              <w:rPr>
                <w:rFonts w:ascii="Times New Roman" w:hAnsi="Times New Roman" w:cs="Times New Roman"/>
                <w:sz w:val="24"/>
                <w:szCs w:val="24"/>
              </w:rPr>
              <w:t xml:space="preserve">Iza </w:t>
            </w:r>
            <w:proofErr w:type="spellStart"/>
            <w:r w:rsidR="08F848A9" w:rsidRPr="5E6128E3">
              <w:rPr>
                <w:rFonts w:ascii="Times New Roman" w:hAnsi="Times New Roman" w:cs="Times New Roman"/>
                <w:sz w:val="24"/>
                <w:szCs w:val="24"/>
              </w:rPr>
              <w:t>Szczęsna</w:t>
            </w:r>
            <w:proofErr w:type="spellEnd"/>
          </w:p>
        </w:tc>
      </w:tr>
      <w:tr w:rsidR="00E1286F" w:rsidRPr="007A7BEB" w14:paraId="5997CC1D" w14:textId="77777777" w:rsidTr="00713866">
        <w:tc>
          <w:tcPr>
            <w:tcW w:w="1702" w:type="dxa"/>
          </w:tcPr>
          <w:p w14:paraId="110FFD37" w14:textId="423A8D58" w:rsidR="00E1286F" w:rsidRPr="007A7BEB" w:rsidRDefault="5A020FC3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020FC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984" w:type="dxa"/>
          </w:tcPr>
          <w:p w14:paraId="6B699379" w14:textId="5E51B2CA" w:rsidR="00E1286F" w:rsidRPr="007A7BEB" w:rsidRDefault="5A020FC3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020FC3">
              <w:rPr>
                <w:rFonts w:ascii="Times New Roman" w:hAnsi="Times New Roman" w:cs="Times New Roman"/>
                <w:sz w:val="24"/>
                <w:szCs w:val="24"/>
              </w:rPr>
              <w:t>Konkurs z Fizyki</w:t>
            </w:r>
          </w:p>
        </w:tc>
        <w:tc>
          <w:tcPr>
            <w:tcW w:w="1985" w:type="dxa"/>
          </w:tcPr>
          <w:p w14:paraId="3FE9F23F" w14:textId="275077A0" w:rsidR="00E1286F" w:rsidRPr="007A7BEB" w:rsidRDefault="5A020FC3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020FC3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2410" w:type="dxa"/>
          </w:tcPr>
          <w:p w14:paraId="1F72F646" w14:textId="6A0DC7DD" w:rsidR="00E1286F" w:rsidRPr="007A7BEB" w:rsidRDefault="5A020FC3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020FC3">
              <w:rPr>
                <w:rFonts w:ascii="Times New Roman" w:hAnsi="Times New Roman" w:cs="Times New Roman"/>
                <w:sz w:val="24"/>
                <w:szCs w:val="24"/>
              </w:rPr>
              <w:t>MSCDN</w:t>
            </w:r>
          </w:p>
        </w:tc>
        <w:tc>
          <w:tcPr>
            <w:tcW w:w="2835" w:type="dxa"/>
          </w:tcPr>
          <w:p w14:paraId="08CE6F91" w14:textId="172C525A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5A020FC3" w:rsidRPr="5A020FC3">
              <w:rPr>
                <w:rFonts w:ascii="Times New Roman" w:hAnsi="Times New Roman" w:cs="Times New Roman"/>
                <w:sz w:val="24"/>
                <w:szCs w:val="24"/>
              </w:rPr>
              <w:t>Ula Chmielewska</w:t>
            </w:r>
          </w:p>
        </w:tc>
      </w:tr>
      <w:tr w:rsidR="00E1286F" w:rsidRPr="007A7BEB" w14:paraId="61CDCEAD" w14:textId="77777777" w:rsidTr="00713866">
        <w:tc>
          <w:tcPr>
            <w:tcW w:w="1702" w:type="dxa"/>
          </w:tcPr>
          <w:p w14:paraId="6BB9E253" w14:textId="18A5587C" w:rsidR="00E1286F" w:rsidRPr="007A7BEB" w:rsidRDefault="47C9CFA4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C819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84" w:type="dxa"/>
          </w:tcPr>
          <w:p w14:paraId="2C24C9DB" w14:textId="5F8CB42D" w:rsidR="25DC8195" w:rsidRDefault="25DC8195" w:rsidP="25DC8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C8195">
              <w:rPr>
                <w:rFonts w:ascii="Times New Roman" w:hAnsi="Times New Roman" w:cs="Times New Roman"/>
                <w:sz w:val="24"/>
                <w:szCs w:val="24"/>
              </w:rPr>
              <w:t xml:space="preserve">Konkurs przedmiotowy </w:t>
            </w:r>
          </w:p>
        </w:tc>
        <w:tc>
          <w:tcPr>
            <w:tcW w:w="1985" w:type="dxa"/>
          </w:tcPr>
          <w:p w14:paraId="36A0AF85" w14:textId="62C4625D" w:rsidR="25DC8195" w:rsidRDefault="25DC8195" w:rsidP="25DC8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C8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73BF23CB" w:rsidRPr="25DC8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25DC8195">
              <w:rPr>
                <w:rFonts w:ascii="Times New Roman" w:hAnsi="Times New Roman" w:cs="Times New Roman"/>
                <w:sz w:val="24"/>
                <w:szCs w:val="24"/>
              </w:rPr>
              <w:t>.10.2021 r.</w:t>
            </w:r>
          </w:p>
        </w:tc>
        <w:tc>
          <w:tcPr>
            <w:tcW w:w="2410" w:type="dxa"/>
          </w:tcPr>
          <w:p w14:paraId="18748593" w14:textId="4289FEAF" w:rsidR="25DC8195" w:rsidRDefault="25DC8195" w:rsidP="25DC8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C8195">
              <w:rPr>
                <w:rFonts w:ascii="Times New Roman" w:hAnsi="Times New Roman" w:cs="Times New Roman"/>
                <w:sz w:val="24"/>
                <w:szCs w:val="24"/>
              </w:rPr>
              <w:t>MSCDN</w:t>
            </w:r>
          </w:p>
        </w:tc>
        <w:tc>
          <w:tcPr>
            <w:tcW w:w="2835" w:type="dxa"/>
          </w:tcPr>
          <w:p w14:paraId="5043CB0F" w14:textId="1CD0F3F9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E8B7F33" w:rsidRPr="25DC8195">
              <w:rPr>
                <w:rFonts w:ascii="Times New Roman" w:hAnsi="Times New Roman" w:cs="Times New Roman"/>
                <w:sz w:val="24"/>
                <w:szCs w:val="24"/>
              </w:rPr>
              <w:t xml:space="preserve">Jagoda </w:t>
            </w:r>
            <w:proofErr w:type="spellStart"/>
            <w:r w:rsidR="0E8B7F33" w:rsidRPr="25DC8195">
              <w:rPr>
                <w:rFonts w:ascii="Times New Roman" w:hAnsi="Times New Roman" w:cs="Times New Roman"/>
                <w:sz w:val="24"/>
                <w:szCs w:val="24"/>
              </w:rPr>
              <w:t>Wóltańska</w:t>
            </w:r>
            <w:proofErr w:type="spellEnd"/>
          </w:p>
        </w:tc>
      </w:tr>
      <w:tr w:rsidR="00E1286F" w:rsidRPr="007A7BEB" w14:paraId="07459315" w14:textId="77777777" w:rsidTr="00713866">
        <w:tc>
          <w:tcPr>
            <w:tcW w:w="1702" w:type="dxa"/>
          </w:tcPr>
          <w:p w14:paraId="6537F28F" w14:textId="48E48687" w:rsidR="00E1286F" w:rsidRPr="007A7BEB" w:rsidRDefault="1DFA8A18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C8195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984" w:type="dxa"/>
          </w:tcPr>
          <w:p w14:paraId="3607F835" w14:textId="5F8CB42D" w:rsidR="25DC8195" w:rsidRDefault="25DC8195" w:rsidP="25DC8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C8195">
              <w:rPr>
                <w:rFonts w:ascii="Times New Roman" w:hAnsi="Times New Roman" w:cs="Times New Roman"/>
                <w:sz w:val="24"/>
                <w:szCs w:val="24"/>
              </w:rPr>
              <w:t xml:space="preserve">Konkurs przedmiotowy </w:t>
            </w:r>
          </w:p>
        </w:tc>
        <w:tc>
          <w:tcPr>
            <w:tcW w:w="1985" w:type="dxa"/>
          </w:tcPr>
          <w:p w14:paraId="72B3CFEC" w14:textId="641EAA07" w:rsidR="25DC8195" w:rsidRDefault="25DC8195" w:rsidP="25DC8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C8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78462C22" w:rsidRPr="25DC8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25DC8195">
              <w:rPr>
                <w:rFonts w:ascii="Times New Roman" w:hAnsi="Times New Roman" w:cs="Times New Roman"/>
                <w:sz w:val="24"/>
                <w:szCs w:val="24"/>
              </w:rPr>
              <w:t>.10.2021 r.</w:t>
            </w:r>
          </w:p>
        </w:tc>
        <w:tc>
          <w:tcPr>
            <w:tcW w:w="2410" w:type="dxa"/>
          </w:tcPr>
          <w:p w14:paraId="3B48B0CF" w14:textId="4289FEAF" w:rsidR="25DC8195" w:rsidRDefault="25DC8195" w:rsidP="25DC8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C8195">
              <w:rPr>
                <w:rFonts w:ascii="Times New Roman" w:hAnsi="Times New Roman" w:cs="Times New Roman"/>
                <w:sz w:val="24"/>
                <w:szCs w:val="24"/>
              </w:rPr>
              <w:t>MSCDN</w:t>
            </w:r>
          </w:p>
        </w:tc>
        <w:tc>
          <w:tcPr>
            <w:tcW w:w="2835" w:type="dxa"/>
          </w:tcPr>
          <w:p w14:paraId="144A5D23" w14:textId="375040C1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5F653402" w:rsidRPr="25DC8195">
              <w:rPr>
                <w:rFonts w:ascii="Times New Roman" w:hAnsi="Times New Roman" w:cs="Times New Roman"/>
                <w:sz w:val="24"/>
                <w:szCs w:val="24"/>
              </w:rPr>
              <w:t xml:space="preserve">Jagoda </w:t>
            </w:r>
            <w:proofErr w:type="spellStart"/>
            <w:r w:rsidR="5F653402" w:rsidRPr="25DC8195">
              <w:rPr>
                <w:rFonts w:ascii="Times New Roman" w:hAnsi="Times New Roman" w:cs="Times New Roman"/>
                <w:sz w:val="24"/>
                <w:szCs w:val="24"/>
              </w:rPr>
              <w:t>Wóltańska</w:t>
            </w:r>
            <w:proofErr w:type="spellEnd"/>
          </w:p>
        </w:tc>
      </w:tr>
      <w:tr w:rsidR="00E1286F" w:rsidRPr="007A7BEB" w14:paraId="738610EB" w14:textId="77777777" w:rsidTr="00713866">
        <w:tc>
          <w:tcPr>
            <w:tcW w:w="1702" w:type="dxa"/>
          </w:tcPr>
          <w:p w14:paraId="637805D2" w14:textId="5A8DF71B" w:rsidR="00E1286F" w:rsidRPr="007A7BEB" w:rsidRDefault="6BA38BB0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C8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1984" w:type="dxa"/>
          </w:tcPr>
          <w:p w14:paraId="463F29E8" w14:textId="1329DA23" w:rsidR="00E1286F" w:rsidRPr="007A7BEB" w:rsidRDefault="6BA38BB0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C8195">
              <w:rPr>
                <w:rFonts w:ascii="Times New Roman" w:hAnsi="Times New Roman" w:cs="Times New Roman"/>
                <w:sz w:val="24"/>
                <w:szCs w:val="24"/>
              </w:rPr>
              <w:t>Olimpiada Historyczna Juniorów</w:t>
            </w:r>
          </w:p>
        </w:tc>
        <w:tc>
          <w:tcPr>
            <w:tcW w:w="1985" w:type="dxa"/>
          </w:tcPr>
          <w:p w14:paraId="3B7B4B86" w14:textId="5A93EBF8" w:rsidR="00E1286F" w:rsidRPr="007A7BEB" w:rsidRDefault="6BA38BB0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C8195">
              <w:rPr>
                <w:rFonts w:ascii="Times New Roman" w:hAnsi="Times New Roman" w:cs="Times New Roman"/>
                <w:sz w:val="24"/>
                <w:szCs w:val="24"/>
              </w:rPr>
              <w:t>15.10.2021 r.</w:t>
            </w:r>
          </w:p>
        </w:tc>
        <w:tc>
          <w:tcPr>
            <w:tcW w:w="2410" w:type="dxa"/>
          </w:tcPr>
          <w:p w14:paraId="3A0FF5F2" w14:textId="602A1C97" w:rsidR="00E1286F" w:rsidRPr="007A7BEB" w:rsidRDefault="6BA38BB0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DC8195">
              <w:rPr>
                <w:rFonts w:ascii="Times New Roman" w:hAnsi="Times New Roman" w:cs="Times New Roman"/>
                <w:sz w:val="24"/>
                <w:szCs w:val="24"/>
              </w:rPr>
              <w:t>Polskie Towarzystwo Historyczne</w:t>
            </w:r>
          </w:p>
        </w:tc>
        <w:tc>
          <w:tcPr>
            <w:tcW w:w="2835" w:type="dxa"/>
          </w:tcPr>
          <w:p w14:paraId="5630AD66" w14:textId="6C6344B8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6BA38BB0" w:rsidRPr="25DC8195">
              <w:rPr>
                <w:rFonts w:ascii="Times New Roman" w:hAnsi="Times New Roman" w:cs="Times New Roman"/>
                <w:sz w:val="24"/>
                <w:szCs w:val="24"/>
              </w:rPr>
              <w:t xml:space="preserve">Jagoda </w:t>
            </w:r>
            <w:proofErr w:type="spellStart"/>
            <w:r w:rsidR="6BA38BB0" w:rsidRPr="25DC8195">
              <w:rPr>
                <w:rFonts w:ascii="Times New Roman" w:hAnsi="Times New Roman" w:cs="Times New Roman"/>
                <w:sz w:val="24"/>
                <w:szCs w:val="24"/>
              </w:rPr>
              <w:t>Wóltańska</w:t>
            </w:r>
            <w:proofErr w:type="spellEnd"/>
          </w:p>
        </w:tc>
      </w:tr>
      <w:tr w:rsidR="00E1286F" w:rsidRPr="007A7BEB" w14:paraId="61829076" w14:textId="77777777" w:rsidTr="00713866">
        <w:tc>
          <w:tcPr>
            <w:tcW w:w="1702" w:type="dxa"/>
          </w:tcPr>
          <w:p w14:paraId="2BA226A1" w14:textId="2A21F883" w:rsidR="00E1286F" w:rsidRPr="007A7BEB" w:rsidRDefault="6BA38BB0" w:rsidP="25DC8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DC8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984" w:type="dxa"/>
          </w:tcPr>
          <w:p w14:paraId="17AD93B2" w14:textId="01BE66AF" w:rsidR="00E1286F" w:rsidRPr="007A7BEB" w:rsidRDefault="391D3174" w:rsidP="25DC819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5DC8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Ogólnopolski Konkurs Historyczny</w:t>
            </w:r>
            <w:r w:rsidR="7E28AD09" w:rsidRPr="25DC8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25DC8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„Losy żołnierza i dzieje oręża polskiego w latach 1531-1683. Od </w:t>
            </w:r>
            <w:proofErr w:type="spellStart"/>
            <w:r w:rsidRPr="25DC8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Obertyna</w:t>
            </w:r>
            <w:proofErr w:type="spellEnd"/>
            <w:r w:rsidRPr="25DC81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 Wiednia"</w:t>
            </w:r>
          </w:p>
        </w:tc>
        <w:tc>
          <w:tcPr>
            <w:tcW w:w="1985" w:type="dxa"/>
          </w:tcPr>
          <w:p w14:paraId="0DE4B5B7" w14:textId="436F6A1E" w:rsidR="00E1286F" w:rsidRPr="007A7BEB" w:rsidRDefault="7DA47AE7" w:rsidP="25DC8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DC8195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17.11.2021 r.</w:t>
            </w:r>
          </w:p>
        </w:tc>
        <w:tc>
          <w:tcPr>
            <w:tcW w:w="2410" w:type="dxa"/>
          </w:tcPr>
          <w:p w14:paraId="66204FF1" w14:textId="069061D4" w:rsidR="00E1286F" w:rsidRPr="007A7BEB" w:rsidRDefault="7DA47AE7" w:rsidP="25DC8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DC8195">
              <w:rPr>
                <w:rFonts w:ascii="Times New Roman" w:eastAsia="Times New Roman" w:hAnsi="Times New Roman" w:cs="Times New Roman"/>
                <w:sz w:val="24"/>
                <w:szCs w:val="24"/>
              </w:rPr>
              <w:t>Mazowiecki Kurator Oświaty</w:t>
            </w:r>
          </w:p>
        </w:tc>
        <w:tc>
          <w:tcPr>
            <w:tcW w:w="2835" w:type="dxa"/>
          </w:tcPr>
          <w:p w14:paraId="2DBF0D7D" w14:textId="7489FAB1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5D7B1FA2" w:rsidRPr="25DC8195">
              <w:rPr>
                <w:rFonts w:ascii="Times New Roman" w:hAnsi="Times New Roman" w:cs="Times New Roman"/>
                <w:sz w:val="24"/>
                <w:szCs w:val="24"/>
              </w:rPr>
              <w:t xml:space="preserve">Jagoda </w:t>
            </w:r>
            <w:proofErr w:type="spellStart"/>
            <w:r w:rsidR="5D7B1FA2" w:rsidRPr="25DC8195">
              <w:rPr>
                <w:rFonts w:ascii="Times New Roman" w:hAnsi="Times New Roman" w:cs="Times New Roman"/>
                <w:sz w:val="24"/>
                <w:szCs w:val="24"/>
              </w:rPr>
              <w:t>Wóltańska</w:t>
            </w:r>
            <w:proofErr w:type="spellEnd"/>
          </w:p>
        </w:tc>
      </w:tr>
      <w:tr w:rsidR="00E1286F" w:rsidRPr="007A7BEB" w14:paraId="6B62F1B3" w14:textId="77777777" w:rsidTr="00713866">
        <w:tc>
          <w:tcPr>
            <w:tcW w:w="1702" w:type="dxa"/>
          </w:tcPr>
          <w:p w14:paraId="02F2C34E" w14:textId="50D0F665" w:rsidR="00E1286F" w:rsidRPr="007A7BEB" w:rsidRDefault="74B331DD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4B331DD">
              <w:rPr>
                <w:rFonts w:ascii="Times New Roman" w:hAnsi="Times New Roman" w:cs="Times New Roman"/>
                <w:sz w:val="24"/>
                <w:szCs w:val="24"/>
              </w:rPr>
              <w:t>Ogólnoprzedmiotowy</w:t>
            </w:r>
            <w:proofErr w:type="spellEnd"/>
          </w:p>
        </w:tc>
        <w:tc>
          <w:tcPr>
            <w:tcW w:w="1984" w:type="dxa"/>
          </w:tcPr>
          <w:p w14:paraId="680A4E5D" w14:textId="5ACD3478" w:rsidR="00E1286F" w:rsidRPr="007A7BEB" w:rsidRDefault="74B331DD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B331DD">
              <w:rPr>
                <w:rFonts w:ascii="Times New Roman" w:hAnsi="Times New Roman" w:cs="Times New Roman"/>
                <w:sz w:val="24"/>
                <w:szCs w:val="24"/>
              </w:rPr>
              <w:t>Szkolny Konkurs Drzewo genealogiczne mojej rodziny</w:t>
            </w:r>
          </w:p>
        </w:tc>
        <w:tc>
          <w:tcPr>
            <w:tcW w:w="1985" w:type="dxa"/>
          </w:tcPr>
          <w:p w14:paraId="19219836" w14:textId="12A08C69" w:rsidR="00E1286F" w:rsidRPr="007A7BEB" w:rsidRDefault="74B331DD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B331DD"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  <w:tc>
          <w:tcPr>
            <w:tcW w:w="2410" w:type="dxa"/>
          </w:tcPr>
          <w:p w14:paraId="296FEF7D" w14:textId="099581C2" w:rsidR="00E1286F" w:rsidRPr="007A7BEB" w:rsidRDefault="74B331DD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B331DD">
              <w:rPr>
                <w:rFonts w:ascii="Times New Roman" w:hAnsi="Times New Roman" w:cs="Times New Roman"/>
                <w:sz w:val="24"/>
                <w:szCs w:val="24"/>
              </w:rPr>
              <w:t>Szkolny konkurs</w:t>
            </w:r>
          </w:p>
        </w:tc>
        <w:tc>
          <w:tcPr>
            <w:tcW w:w="2835" w:type="dxa"/>
          </w:tcPr>
          <w:p w14:paraId="2CC4CAEC" w14:textId="47EF44EA" w:rsidR="00E1286F" w:rsidRPr="007A7BEB" w:rsidRDefault="00713866" w:rsidP="74B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74B331DD" w:rsidRPr="74B331DD">
              <w:rPr>
                <w:rFonts w:ascii="Times New Roman" w:hAnsi="Times New Roman" w:cs="Times New Roman"/>
                <w:sz w:val="24"/>
                <w:szCs w:val="24"/>
              </w:rPr>
              <w:t>Małgorzata Paziewska</w:t>
            </w:r>
          </w:p>
          <w:p w14:paraId="7194DBDC" w14:textId="41339FE5" w:rsidR="00E1286F" w:rsidRPr="007A7BEB" w:rsidRDefault="00713866" w:rsidP="74B3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74B331DD" w:rsidRPr="74B331DD">
              <w:rPr>
                <w:rFonts w:ascii="Times New Roman" w:hAnsi="Times New Roman" w:cs="Times New Roman"/>
                <w:sz w:val="24"/>
                <w:szCs w:val="24"/>
              </w:rPr>
              <w:t>Marta Zatorska</w:t>
            </w:r>
          </w:p>
        </w:tc>
      </w:tr>
      <w:tr w:rsidR="00E1286F" w:rsidRPr="007A7BEB" w14:paraId="769D0D3C" w14:textId="77777777" w:rsidTr="00713866">
        <w:tc>
          <w:tcPr>
            <w:tcW w:w="1702" w:type="dxa"/>
          </w:tcPr>
          <w:p w14:paraId="54CD245A" w14:textId="056E675B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Czytelniczy</w:t>
            </w:r>
          </w:p>
        </w:tc>
        <w:tc>
          <w:tcPr>
            <w:tcW w:w="1984" w:type="dxa"/>
          </w:tcPr>
          <w:p w14:paraId="1231BE67" w14:textId="7D81DB41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Szkolny konkurs na wiersz o książce i czytaniu</w:t>
            </w:r>
          </w:p>
        </w:tc>
        <w:tc>
          <w:tcPr>
            <w:tcW w:w="1985" w:type="dxa"/>
          </w:tcPr>
          <w:p w14:paraId="0178E51D" w14:textId="47AA764D" w:rsidR="00E1286F" w:rsidRPr="007A7BEB" w:rsidRDefault="058FC166" w:rsidP="058FC1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14:paraId="36FEB5B0" w14:textId="435416F0" w:rsidR="00E1286F" w:rsidRPr="007A7BEB" w:rsidRDefault="00E1286F" w:rsidP="058FC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D7AA69" w14:textId="47D52460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Szkolny konkurs</w:t>
            </w:r>
          </w:p>
        </w:tc>
        <w:tc>
          <w:tcPr>
            <w:tcW w:w="2835" w:type="dxa"/>
          </w:tcPr>
          <w:p w14:paraId="0F73369E" w14:textId="08A30A52" w:rsidR="00E1286F" w:rsidRPr="007A7BEB" w:rsidRDefault="00713866" w:rsidP="058FC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58FC166" w:rsidRPr="058FC166">
              <w:rPr>
                <w:rFonts w:ascii="Times New Roman" w:hAnsi="Times New Roman" w:cs="Times New Roman"/>
                <w:sz w:val="24"/>
                <w:szCs w:val="24"/>
              </w:rPr>
              <w:t>Elwira Dąbrowska</w:t>
            </w:r>
          </w:p>
          <w:p w14:paraId="7196D064" w14:textId="71CFB212" w:rsidR="00E1286F" w:rsidRPr="007A7BEB" w:rsidRDefault="00713866" w:rsidP="058FC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58FC166" w:rsidRPr="058FC166">
              <w:rPr>
                <w:rFonts w:ascii="Times New Roman" w:hAnsi="Times New Roman" w:cs="Times New Roman"/>
                <w:sz w:val="24"/>
                <w:szCs w:val="24"/>
              </w:rPr>
              <w:t>Katarzyna Leszczyńska</w:t>
            </w:r>
          </w:p>
        </w:tc>
      </w:tr>
      <w:tr w:rsidR="00E1286F" w:rsidRPr="007A7BEB" w14:paraId="34FF1C98" w14:textId="77777777" w:rsidTr="00713866">
        <w:tc>
          <w:tcPr>
            <w:tcW w:w="1702" w:type="dxa"/>
          </w:tcPr>
          <w:p w14:paraId="6D072C0D" w14:textId="26C43B52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984" w:type="dxa"/>
          </w:tcPr>
          <w:p w14:paraId="48A21919" w14:textId="7D99E321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Przedmiotowy konkurs z języka polskiego</w:t>
            </w:r>
          </w:p>
        </w:tc>
        <w:tc>
          <w:tcPr>
            <w:tcW w:w="1985" w:type="dxa"/>
          </w:tcPr>
          <w:p w14:paraId="6BD18F9B" w14:textId="1D878769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410" w:type="dxa"/>
          </w:tcPr>
          <w:p w14:paraId="238601FE" w14:textId="4C588795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Mazowiecki Kurator Oświaty</w:t>
            </w:r>
          </w:p>
        </w:tc>
        <w:tc>
          <w:tcPr>
            <w:tcW w:w="2835" w:type="dxa"/>
          </w:tcPr>
          <w:p w14:paraId="0F3CABC7" w14:textId="24CA86D3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58FC166" w:rsidRPr="058FC166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="058FC166" w:rsidRPr="058FC166">
              <w:rPr>
                <w:rFonts w:ascii="Times New Roman" w:hAnsi="Times New Roman" w:cs="Times New Roman"/>
                <w:sz w:val="24"/>
                <w:szCs w:val="24"/>
              </w:rPr>
              <w:t>Mioduchowska</w:t>
            </w:r>
            <w:proofErr w:type="spellEnd"/>
          </w:p>
        </w:tc>
      </w:tr>
      <w:tr w:rsidR="00E1286F" w:rsidRPr="007A7BEB" w14:paraId="5B08B5D1" w14:textId="77777777" w:rsidTr="00713866">
        <w:tc>
          <w:tcPr>
            <w:tcW w:w="1702" w:type="dxa"/>
          </w:tcPr>
          <w:p w14:paraId="16DEB4AB" w14:textId="6F1D95DB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984" w:type="dxa"/>
          </w:tcPr>
          <w:p w14:paraId="0AD9C6F4" w14:textId="3F42FA6E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XX edycja konkursu na pracę pisemną “Wielcy polscy ekonomiści też byli nastolatkami”</w:t>
            </w:r>
          </w:p>
        </w:tc>
        <w:tc>
          <w:tcPr>
            <w:tcW w:w="1985" w:type="dxa"/>
          </w:tcPr>
          <w:p w14:paraId="4B1F511A" w14:textId="1D550787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410" w:type="dxa"/>
          </w:tcPr>
          <w:p w14:paraId="2715DA5C" w14:textId="56E2B167" w:rsidR="00E1286F" w:rsidRPr="007A7BEB" w:rsidRDefault="058FC166" w:rsidP="058FC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  <w:p w14:paraId="154BF72E" w14:textId="79A5BC88" w:rsidR="00E1286F" w:rsidRPr="007A7BEB" w:rsidRDefault="058FC166" w:rsidP="058FC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65F9C3DC" w14:textId="1D329CF5" w:rsidR="00E1286F" w:rsidRPr="007A7BEB" w:rsidRDefault="058FC166" w:rsidP="058FC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NBP</w:t>
            </w:r>
          </w:p>
        </w:tc>
        <w:tc>
          <w:tcPr>
            <w:tcW w:w="2835" w:type="dxa"/>
          </w:tcPr>
          <w:p w14:paraId="5023141B" w14:textId="7E6FDEFD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58FC166" w:rsidRPr="058FC166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="058FC166" w:rsidRPr="058FC166">
              <w:rPr>
                <w:rFonts w:ascii="Times New Roman" w:hAnsi="Times New Roman" w:cs="Times New Roman"/>
                <w:sz w:val="24"/>
                <w:szCs w:val="24"/>
              </w:rPr>
              <w:t>Mioduchowska</w:t>
            </w:r>
            <w:proofErr w:type="spellEnd"/>
          </w:p>
        </w:tc>
      </w:tr>
      <w:tr w:rsidR="00E1286F" w:rsidRPr="007A7BEB" w14:paraId="1F3B1409" w14:textId="77777777" w:rsidTr="00713866">
        <w:tc>
          <w:tcPr>
            <w:tcW w:w="1702" w:type="dxa"/>
          </w:tcPr>
          <w:p w14:paraId="562C75D1" w14:textId="7A5E39E6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58FC166" w:rsidRPr="058FC166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1984" w:type="dxa"/>
          </w:tcPr>
          <w:p w14:paraId="664355AD" w14:textId="1F17ECA3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Konkurs Kuratoryjny</w:t>
            </w:r>
          </w:p>
        </w:tc>
        <w:tc>
          <w:tcPr>
            <w:tcW w:w="1985" w:type="dxa"/>
          </w:tcPr>
          <w:p w14:paraId="1A965116" w14:textId="0D527B92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410" w:type="dxa"/>
          </w:tcPr>
          <w:p w14:paraId="2C9118E9" w14:textId="4C588795" w:rsidR="00E1286F" w:rsidRPr="007A7BEB" w:rsidRDefault="058FC166" w:rsidP="058FC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Mazowiecki Kurator Oświaty</w:t>
            </w:r>
          </w:p>
          <w:p w14:paraId="7DF4E37C" w14:textId="61008DCF" w:rsidR="00E1286F" w:rsidRPr="007A7BEB" w:rsidRDefault="00E1286F" w:rsidP="058FC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FB30F8" w14:textId="6FB49974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58FC166" w:rsidRPr="058FC166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proofErr w:type="spellStart"/>
            <w:r w:rsidR="058FC166" w:rsidRPr="058FC166">
              <w:rPr>
                <w:rFonts w:ascii="Times New Roman" w:hAnsi="Times New Roman" w:cs="Times New Roman"/>
                <w:sz w:val="24"/>
                <w:szCs w:val="24"/>
              </w:rPr>
              <w:t>Choroś</w:t>
            </w:r>
            <w:proofErr w:type="spellEnd"/>
            <w:r w:rsidR="058FC166" w:rsidRPr="058FC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F" w:rsidRPr="007A7BEB" w14:paraId="1DA6542E" w14:textId="77777777" w:rsidTr="00713866">
        <w:tc>
          <w:tcPr>
            <w:tcW w:w="1702" w:type="dxa"/>
          </w:tcPr>
          <w:p w14:paraId="3041E394" w14:textId="5339D950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1984" w:type="dxa"/>
          </w:tcPr>
          <w:p w14:paraId="7A491DBE" w14:textId="064580AE" w:rsidR="00E1286F" w:rsidRPr="007A7BEB" w:rsidRDefault="058FC166" w:rsidP="058FC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We-</w:t>
            </w:r>
            <w:proofErr w:type="spellStart"/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58FC166">
              <w:rPr>
                <w:rFonts w:ascii="Times New Roman" w:hAnsi="Times New Roman" w:cs="Times New Roman"/>
                <w:sz w:val="24"/>
                <w:szCs w:val="24"/>
              </w:rPr>
              <w:t xml:space="preserve"> 4-8 </w:t>
            </w:r>
          </w:p>
          <w:p w14:paraId="722B00AE" w14:textId="1490A158" w:rsidR="00E1286F" w:rsidRPr="007A7BEB" w:rsidRDefault="058FC166" w:rsidP="058FC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Etap szkolny</w:t>
            </w:r>
          </w:p>
        </w:tc>
        <w:tc>
          <w:tcPr>
            <w:tcW w:w="1985" w:type="dxa"/>
          </w:tcPr>
          <w:p w14:paraId="0476EA2E" w14:textId="6DF97FBB" w:rsidR="00E1286F" w:rsidRPr="007A7BEB" w:rsidRDefault="058FC166" w:rsidP="058FC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14:paraId="42C6D796" w14:textId="7E05B668" w:rsidR="00E1286F" w:rsidRPr="007A7BEB" w:rsidRDefault="058FC166" w:rsidP="058FC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2410" w:type="dxa"/>
          </w:tcPr>
          <w:p w14:paraId="6E1831B3" w14:textId="619961CD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SP 133</w:t>
            </w:r>
          </w:p>
        </w:tc>
        <w:tc>
          <w:tcPr>
            <w:tcW w:w="2835" w:type="dxa"/>
          </w:tcPr>
          <w:p w14:paraId="54E11D2A" w14:textId="24085BC0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58FC166" w:rsidRPr="058FC166">
              <w:rPr>
                <w:rFonts w:ascii="Times New Roman" w:hAnsi="Times New Roman" w:cs="Times New Roman"/>
                <w:sz w:val="24"/>
                <w:szCs w:val="24"/>
              </w:rPr>
              <w:t>Agata Lipiec</w:t>
            </w:r>
          </w:p>
        </w:tc>
      </w:tr>
      <w:tr w:rsidR="00E1286F" w:rsidRPr="007A7BEB" w14:paraId="31126E5D" w14:textId="77777777" w:rsidTr="00713866">
        <w:tc>
          <w:tcPr>
            <w:tcW w:w="1702" w:type="dxa"/>
          </w:tcPr>
          <w:p w14:paraId="2DE403A5" w14:textId="19C175C3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1984" w:type="dxa"/>
          </w:tcPr>
          <w:p w14:paraId="62431CDC" w14:textId="583C17D9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Grotowska Olimpiada</w:t>
            </w:r>
          </w:p>
        </w:tc>
        <w:tc>
          <w:tcPr>
            <w:tcW w:w="1985" w:type="dxa"/>
          </w:tcPr>
          <w:p w14:paraId="49E398E2" w14:textId="59073049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2410" w:type="dxa"/>
          </w:tcPr>
          <w:p w14:paraId="16287F21" w14:textId="77777777" w:rsidR="00E1286F" w:rsidRPr="007A7BEB" w:rsidRDefault="00E1286F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E93A62" w14:textId="01FEB8E8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58FC166" w:rsidRPr="058FC166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proofErr w:type="spellStart"/>
            <w:r w:rsidR="058FC166" w:rsidRPr="058FC166">
              <w:rPr>
                <w:rFonts w:ascii="Times New Roman" w:hAnsi="Times New Roman" w:cs="Times New Roman"/>
                <w:sz w:val="24"/>
                <w:szCs w:val="24"/>
              </w:rPr>
              <w:t>Choroś</w:t>
            </w:r>
            <w:proofErr w:type="spellEnd"/>
            <w:r w:rsidR="058FC166" w:rsidRPr="058FC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69A16638" w14:paraId="11A40AD4" w14:textId="77777777" w:rsidTr="00713866">
        <w:tc>
          <w:tcPr>
            <w:tcW w:w="1702" w:type="dxa"/>
          </w:tcPr>
          <w:p w14:paraId="12A9A772" w14:textId="1A6F8C4E" w:rsidR="69A16638" w:rsidRDefault="00713866" w:rsidP="69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="69A16638" w:rsidRPr="69A16638">
              <w:rPr>
                <w:rFonts w:ascii="Times New Roman" w:hAnsi="Times New Roman" w:cs="Times New Roman"/>
                <w:sz w:val="24"/>
                <w:szCs w:val="24"/>
              </w:rPr>
              <w:t xml:space="preserve"> hiszpański</w:t>
            </w:r>
          </w:p>
        </w:tc>
        <w:tc>
          <w:tcPr>
            <w:tcW w:w="1984" w:type="dxa"/>
          </w:tcPr>
          <w:p w14:paraId="257D8AD7" w14:textId="305520CF" w:rsidR="69A16638" w:rsidRDefault="69A16638" w:rsidP="69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A16638">
              <w:rPr>
                <w:rFonts w:ascii="Times New Roman" w:hAnsi="Times New Roman" w:cs="Times New Roman"/>
                <w:sz w:val="24"/>
                <w:szCs w:val="24"/>
              </w:rPr>
              <w:t>Przedmiotowy konkurs z języka hiszpańskiego</w:t>
            </w:r>
          </w:p>
        </w:tc>
        <w:tc>
          <w:tcPr>
            <w:tcW w:w="1985" w:type="dxa"/>
          </w:tcPr>
          <w:p w14:paraId="58FF9CD8" w14:textId="448A0E9E" w:rsidR="69A16638" w:rsidRDefault="69A16638" w:rsidP="69A16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9A16638">
              <w:rPr>
                <w:rFonts w:ascii="Times New Roman" w:hAnsi="Times New Roman" w:cs="Times New Roman"/>
                <w:sz w:val="24"/>
                <w:szCs w:val="24"/>
              </w:rPr>
              <w:t>25.10.2021 r.</w:t>
            </w:r>
          </w:p>
        </w:tc>
        <w:tc>
          <w:tcPr>
            <w:tcW w:w="2410" w:type="dxa"/>
          </w:tcPr>
          <w:p w14:paraId="3BA4CB19" w14:textId="346A94B9" w:rsidR="69A16638" w:rsidRDefault="69A16638" w:rsidP="69A16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9A16638">
              <w:rPr>
                <w:rFonts w:ascii="Times New Roman" w:hAnsi="Times New Roman" w:cs="Times New Roman"/>
                <w:sz w:val="24"/>
                <w:szCs w:val="24"/>
              </w:rPr>
              <w:t>MSCDN</w:t>
            </w:r>
          </w:p>
        </w:tc>
        <w:tc>
          <w:tcPr>
            <w:tcW w:w="2835" w:type="dxa"/>
          </w:tcPr>
          <w:p w14:paraId="2F43C9DA" w14:textId="032D756E" w:rsidR="69A16638" w:rsidRDefault="00713866" w:rsidP="69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69A16638" w:rsidRPr="69A16638">
              <w:rPr>
                <w:rFonts w:ascii="Times New Roman" w:hAnsi="Times New Roman" w:cs="Times New Roman"/>
                <w:sz w:val="24"/>
                <w:szCs w:val="24"/>
              </w:rPr>
              <w:t>Katarzyna Balcerzak</w:t>
            </w:r>
          </w:p>
        </w:tc>
      </w:tr>
      <w:tr w:rsidR="69A16638" w14:paraId="556FE0EB" w14:textId="77777777" w:rsidTr="00713866">
        <w:tc>
          <w:tcPr>
            <w:tcW w:w="1702" w:type="dxa"/>
          </w:tcPr>
          <w:p w14:paraId="1D4B6D17" w14:textId="42F3F69B" w:rsidR="69A16638" w:rsidRDefault="00713866" w:rsidP="69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69A16638" w:rsidRPr="69A16638">
              <w:rPr>
                <w:rFonts w:ascii="Times New Roman" w:hAnsi="Times New Roman" w:cs="Times New Roman"/>
                <w:sz w:val="24"/>
                <w:szCs w:val="24"/>
              </w:rPr>
              <w:t>hiszpański</w:t>
            </w:r>
          </w:p>
        </w:tc>
        <w:tc>
          <w:tcPr>
            <w:tcW w:w="1984" w:type="dxa"/>
          </w:tcPr>
          <w:p w14:paraId="3F44B5FA" w14:textId="32E81A68" w:rsidR="69A16638" w:rsidRDefault="69A16638" w:rsidP="69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A16638">
              <w:rPr>
                <w:rFonts w:ascii="Times New Roman" w:hAnsi="Times New Roman" w:cs="Times New Roman"/>
                <w:sz w:val="24"/>
                <w:szCs w:val="24"/>
              </w:rPr>
              <w:t>Konkurs wiedzy o Hiszpanii</w:t>
            </w:r>
          </w:p>
        </w:tc>
        <w:tc>
          <w:tcPr>
            <w:tcW w:w="1985" w:type="dxa"/>
          </w:tcPr>
          <w:p w14:paraId="30842BEE" w14:textId="2C8827C1" w:rsidR="69A16638" w:rsidRDefault="69A16638" w:rsidP="69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A16638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2410" w:type="dxa"/>
          </w:tcPr>
          <w:p w14:paraId="0EEC16AB" w14:textId="0E7E19C6" w:rsidR="69A16638" w:rsidRDefault="69A16638" w:rsidP="69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A16638">
              <w:rPr>
                <w:rFonts w:ascii="Times New Roman" w:hAnsi="Times New Roman" w:cs="Times New Roman"/>
                <w:sz w:val="24"/>
                <w:szCs w:val="24"/>
              </w:rPr>
              <w:t>Szkolny konkurs</w:t>
            </w:r>
          </w:p>
        </w:tc>
        <w:tc>
          <w:tcPr>
            <w:tcW w:w="2835" w:type="dxa"/>
          </w:tcPr>
          <w:p w14:paraId="76B28272" w14:textId="2CBA53CC" w:rsidR="69A16638" w:rsidRDefault="00713866" w:rsidP="69A1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69A16638" w:rsidRPr="69A16638">
              <w:rPr>
                <w:rFonts w:ascii="Times New Roman" w:hAnsi="Times New Roman" w:cs="Times New Roman"/>
                <w:sz w:val="24"/>
                <w:szCs w:val="24"/>
              </w:rPr>
              <w:t>Katarzyna Balcerzak</w:t>
            </w:r>
          </w:p>
        </w:tc>
      </w:tr>
      <w:tr w:rsidR="00E1286F" w:rsidRPr="007A7BEB" w14:paraId="384BA73E" w14:textId="77777777" w:rsidTr="00713866">
        <w:tc>
          <w:tcPr>
            <w:tcW w:w="1702" w:type="dxa"/>
          </w:tcPr>
          <w:p w14:paraId="34B3F2EB" w14:textId="4426104F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984" w:type="dxa"/>
          </w:tcPr>
          <w:p w14:paraId="7D34F5C7" w14:textId="5AF9A282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Konkurs Chemiczny</w:t>
            </w:r>
          </w:p>
        </w:tc>
        <w:tc>
          <w:tcPr>
            <w:tcW w:w="1985" w:type="dxa"/>
          </w:tcPr>
          <w:p w14:paraId="0B4020A7" w14:textId="3B84CA0B" w:rsidR="00E1286F" w:rsidRPr="007A7BEB" w:rsidRDefault="058FC1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2410" w:type="dxa"/>
          </w:tcPr>
          <w:p w14:paraId="20270124" w14:textId="77777777" w:rsidR="00E1286F" w:rsidRPr="007A7BEB" w:rsidRDefault="058FC166" w:rsidP="058FC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8FC166">
              <w:rPr>
                <w:rFonts w:ascii="Times New Roman" w:hAnsi="Times New Roman" w:cs="Times New Roman"/>
                <w:sz w:val="24"/>
                <w:szCs w:val="24"/>
              </w:rPr>
              <w:t>MSCDN</w:t>
            </w:r>
          </w:p>
          <w:p w14:paraId="1D7B270A" w14:textId="66F1E800" w:rsidR="00E1286F" w:rsidRPr="007A7BEB" w:rsidRDefault="00E1286F" w:rsidP="058FC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904CB7" w14:textId="796C40EC" w:rsidR="00E1286F" w:rsidRPr="007A7BEB" w:rsidRDefault="00713866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58FC166" w:rsidRPr="058FC166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="058FC166" w:rsidRPr="058FC166">
              <w:rPr>
                <w:rFonts w:ascii="Times New Roman" w:hAnsi="Times New Roman" w:cs="Times New Roman"/>
                <w:sz w:val="24"/>
                <w:szCs w:val="24"/>
              </w:rPr>
              <w:t>Gurbisz</w:t>
            </w:r>
            <w:proofErr w:type="spellEnd"/>
          </w:p>
        </w:tc>
      </w:tr>
      <w:tr w:rsidR="00E1286F" w:rsidRPr="007A7BEB" w14:paraId="06971CD3" w14:textId="77777777" w:rsidTr="00713866">
        <w:tc>
          <w:tcPr>
            <w:tcW w:w="1702" w:type="dxa"/>
          </w:tcPr>
          <w:p w14:paraId="2A1F701D" w14:textId="7BACF4A4" w:rsidR="00E1286F" w:rsidRPr="007A7BEB" w:rsidRDefault="13C42D7E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C42D7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984" w:type="dxa"/>
          </w:tcPr>
          <w:p w14:paraId="03EFCA41" w14:textId="0F82A5DB" w:rsidR="00E1286F" w:rsidRPr="007A7BEB" w:rsidRDefault="13C42D7E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C42D7E">
              <w:rPr>
                <w:rFonts w:ascii="Times New Roman" w:hAnsi="Times New Roman" w:cs="Times New Roman"/>
                <w:sz w:val="24"/>
                <w:szCs w:val="24"/>
              </w:rPr>
              <w:t xml:space="preserve">Archidiecezjalny Konkurs </w:t>
            </w:r>
            <w:r w:rsidRPr="13C42D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Santo </w:t>
            </w:r>
            <w:proofErr w:type="spellStart"/>
            <w:r w:rsidRPr="13C42D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Subito</w:t>
            </w:r>
            <w:proofErr w:type="spellEnd"/>
            <w:r w:rsidR="00713866">
              <w:rPr>
                <w:rFonts w:ascii="Times New Roman" w:hAnsi="Times New Roman" w:cs="Times New Roman"/>
                <w:sz w:val="24"/>
                <w:szCs w:val="24"/>
              </w:rPr>
              <w:t xml:space="preserve"> o św. Janie Pawle II, </w:t>
            </w:r>
            <w:r w:rsidRPr="13C42D7E">
              <w:rPr>
                <w:rFonts w:ascii="Times New Roman" w:hAnsi="Times New Roman" w:cs="Times New Roman"/>
                <w:sz w:val="24"/>
                <w:szCs w:val="24"/>
              </w:rPr>
              <w:t>XI Edycja</w:t>
            </w:r>
          </w:p>
        </w:tc>
        <w:tc>
          <w:tcPr>
            <w:tcW w:w="1985" w:type="dxa"/>
          </w:tcPr>
          <w:p w14:paraId="5F96A722" w14:textId="034070E2" w:rsidR="00E1286F" w:rsidRPr="007A7BEB" w:rsidRDefault="13C42D7E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C42D7E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410" w:type="dxa"/>
          </w:tcPr>
          <w:p w14:paraId="5B95CD12" w14:textId="2FE8CD30" w:rsidR="00E1286F" w:rsidRPr="007A7BEB" w:rsidRDefault="13C42D7E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C42D7E">
              <w:rPr>
                <w:rFonts w:ascii="Times New Roman" w:hAnsi="Times New Roman" w:cs="Times New Roman"/>
                <w:sz w:val="24"/>
                <w:szCs w:val="24"/>
              </w:rPr>
              <w:t>Wydział Duszpasterstwa Dzieci i Młodzieży Kurii Metropolitalnej Warszawskiej</w:t>
            </w:r>
          </w:p>
        </w:tc>
        <w:tc>
          <w:tcPr>
            <w:tcW w:w="2835" w:type="dxa"/>
          </w:tcPr>
          <w:p w14:paraId="5220BBB2" w14:textId="29C01BF6" w:rsidR="00E1286F" w:rsidRPr="007A7BEB" w:rsidRDefault="13C42D7E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C42D7E">
              <w:rPr>
                <w:rFonts w:ascii="Times New Roman" w:hAnsi="Times New Roman" w:cs="Times New Roman"/>
                <w:sz w:val="24"/>
                <w:szCs w:val="24"/>
              </w:rPr>
              <w:t>s. Dorota Sypniewska</w:t>
            </w:r>
          </w:p>
        </w:tc>
      </w:tr>
      <w:tr w:rsidR="00E1286F" w:rsidRPr="007A7BEB" w14:paraId="13CB595B" w14:textId="77777777" w:rsidTr="00713866">
        <w:tc>
          <w:tcPr>
            <w:tcW w:w="1702" w:type="dxa"/>
          </w:tcPr>
          <w:p w14:paraId="6D9C8D39" w14:textId="23AFDC39" w:rsidR="00E1286F" w:rsidRPr="007A7BEB" w:rsidRDefault="1A71F134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1F134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984" w:type="dxa"/>
          </w:tcPr>
          <w:p w14:paraId="675E05EE" w14:textId="41E935B9" w:rsidR="00E1286F" w:rsidRPr="00713866" w:rsidRDefault="1A71F134" w:rsidP="00713866">
            <w:pPr>
              <w:pStyle w:val="Nagwek1"/>
            </w:pPr>
            <w:r w:rsidRPr="1A71F1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Konkurs Informatyczny </w:t>
            </w:r>
            <w:r w:rsidRPr="1A71F1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LOGIA</w:t>
            </w:r>
          </w:p>
        </w:tc>
        <w:tc>
          <w:tcPr>
            <w:tcW w:w="1985" w:type="dxa"/>
          </w:tcPr>
          <w:p w14:paraId="2FC17F8B" w14:textId="1AF59093" w:rsidR="00E1286F" w:rsidRPr="007A7BEB" w:rsidRDefault="1A71F134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1F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listopada 2021 – 3 marca 20222</w:t>
            </w:r>
          </w:p>
        </w:tc>
        <w:tc>
          <w:tcPr>
            <w:tcW w:w="2410" w:type="dxa"/>
          </w:tcPr>
          <w:p w14:paraId="6AF67CE6" w14:textId="6418D7F0" w:rsidR="00E1286F" w:rsidRPr="007A7BEB" w:rsidRDefault="1A71F134" w:rsidP="1A71F134">
            <w:pPr>
              <w:pStyle w:val="Nagwek2"/>
              <w:outlineLvl w:val="1"/>
            </w:pPr>
            <w:proofErr w:type="spellStart"/>
            <w:r w:rsidRPr="1A71F1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OEIiZK</w:t>
            </w:r>
            <w:proofErr w:type="spellEnd"/>
          </w:p>
          <w:p w14:paraId="0A4F7224" w14:textId="0F0C64D1" w:rsidR="00E1286F" w:rsidRPr="007A7BEB" w:rsidRDefault="00E1286F" w:rsidP="1A71F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E48A43" w14:textId="7B64039D" w:rsidR="00E1286F" w:rsidRPr="007A7BEB" w:rsidRDefault="1A71F134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1F134">
              <w:rPr>
                <w:rFonts w:ascii="Times New Roman" w:hAnsi="Times New Roman" w:cs="Times New Roman"/>
                <w:sz w:val="24"/>
                <w:szCs w:val="24"/>
              </w:rPr>
              <w:t xml:space="preserve">p. Jarosław </w:t>
            </w:r>
            <w:proofErr w:type="spellStart"/>
            <w:r w:rsidRPr="1A71F134">
              <w:rPr>
                <w:rFonts w:ascii="Times New Roman" w:hAnsi="Times New Roman" w:cs="Times New Roman"/>
                <w:sz w:val="24"/>
                <w:szCs w:val="24"/>
              </w:rPr>
              <w:t>Popik</w:t>
            </w:r>
            <w:proofErr w:type="spellEnd"/>
          </w:p>
        </w:tc>
      </w:tr>
      <w:tr w:rsidR="00E1286F" w:rsidRPr="007A7BEB" w14:paraId="50F40DEB" w14:textId="77777777" w:rsidTr="00713866">
        <w:tc>
          <w:tcPr>
            <w:tcW w:w="1702" w:type="dxa"/>
          </w:tcPr>
          <w:p w14:paraId="77A52294" w14:textId="131C42A5" w:rsidR="00E1286F" w:rsidRPr="007A7BEB" w:rsidRDefault="1A71F134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1F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1984" w:type="dxa"/>
          </w:tcPr>
          <w:p w14:paraId="007DCDA8" w14:textId="7E1296EA" w:rsidR="00E1286F" w:rsidRPr="00713866" w:rsidRDefault="1A71F134" w:rsidP="1A71F134">
            <w:pPr>
              <w:rPr>
                <w:rFonts w:ascii="Times New Roman" w:eastAsia="Times New Roman" w:hAnsi="Times New Roman" w:cs="Times New Roman"/>
                <w:bCs/>
                <w:color w:val="002B36"/>
                <w:sz w:val="24"/>
                <w:szCs w:val="24"/>
              </w:rPr>
            </w:pPr>
            <w:r w:rsidRPr="00713866">
              <w:rPr>
                <w:rFonts w:ascii="Times New Roman" w:eastAsia="Times New Roman" w:hAnsi="Times New Roman" w:cs="Times New Roman"/>
                <w:bCs/>
                <w:color w:val="002B36"/>
                <w:sz w:val="24"/>
                <w:szCs w:val="24"/>
              </w:rPr>
              <w:t>XVI Olimpiady Informatycznej Juniorów</w:t>
            </w:r>
          </w:p>
        </w:tc>
        <w:tc>
          <w:tcPr>
            <w:tcW w:w="1985" w:type="dxa"/>
          </w:tcPr>
          <w:p w14:paraId="450EA2D7" w14:textId="22217AAF" w:rsidR="00E1286F" w:rsidRPr="007A7BEB" w:rsidRDefault="1A71F134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1F134">
              <w:rPr>
                <w:rFonts w:ascii="Times New Roman" w:hAnsi="Times New Roman" w:cs="Times New Roman"/>
                <w:sz w:val="24"/>
                <w:szCs w:val="24"/>
              </w:rPr>
              <w:t>6 października 2021</w:t>
            </w:r>
            <w:r w:rsidR="0071386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</w:tcPr>
          <w:p w14:paraId="3DD355C9" w14:textId="23023BB6" w:rsidR="00E1286F" w:rsidRPr="007A7BEB" w:rsidRDefault="1A71F134" w:rsidP="1A71F1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A71F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Fundacja Rozwoju Informatyki</w:t>
            </w:r>
          </w:p>
        </w:tc>
        <w:tc>
          <w:tcPr>
            <w:tcW w:w="2835" w:type="dxa"/>
          </w:tcPr>
          <w:p w14:paraId="1A81F0B1" w14:textId="6E161F3E" w:rsidR="00E1286F" w:rsidRPr="007A7BEB" w:rsidRDefault="1A71F134" w:rsidP="007A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1F134">
              <w:rPr>
                <w:rFonts w:ascii="Times New Roman" w:hAnsi="Times New Roman" w:cs="Times New Roman"/>
                <w:sz w:val="24"/>
                <w:szCs w:val="24"/>
              </w:rPr>
              <w:t xml:space="preserve">p. Jarosław </w:t>
            </w:r>
            <w:proofErr w:type="spellStart"/>
            <w:r w:rsidRPr="1A71F134">
              <w:rPr>
                <w:rFonts w:ascii="Times New Roman" w:hAnsi="Times New Roman" w:cs="Times New Roman"/>
                <w:sz w:val="24"/>
                <w:szCs w:val="24"/>
              </w:rPr>
              <w:t>Popik</w:t>
            </w:r>
            <w:proofErr w:type="spellEnd"/>
          </w:p>
        </w:tc>
      </w:tr>
    </w:tbl>
    <w:p w14:paraId="314EE24A" w14:textId="77777777" w:rsidR="00E1286F" w:rsidRDefault="00E1286F" w:rsidP="007A7BEB">
      <w:pPr>
        <w:rPr>
          <w:rFonts w:ascii="Times New Roman" w:hAnsi="Times New Roman" w:cs="Times New Roman"/>
          <w:sz w:val="24"/>
          <w:szCs w:val="24"/>
        </w:rPr>
      </w:pPr>
    </w:p>
    <w:p w14:paraId="1A1EFAA8" w14:textId="1BFAB910" w:rsidR="00713866" w:rsidRPr="007A7BEB" w:rsidRDefault="00713866" w:rsidP="0071386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3866" w:rsidRPr="007A7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6F"/>
    <w:rsid w:val="001A40CA"/>
    <w:rsid w:val="004634A6"/>
    <w:rsid w:val="00713866"/>
    <w:rsid w:val="00756F2E"/>
    <w:rsid w:val="007A0A2F"/>
    <w:rsid w:val="007A7BEB"/>
    <w:rsid w:val="008F3130"/>
    <w:rsid w:val="00B3148C"/>
    <w:rsid w:val="00E1286F"/>
    <w:rsid w:val="00F36789"/>
    <w:rsid w:val="02D706AD"/>
    <w:rsid w:val="04213642"/>
    <w:rsid w:val="058FC166"/>
    <w:rsid w:val="08F848A9"/>
    <w:rsid w:val="0C6BFA58"/>
    <w:rsid w:val="0DDFA60A"/>
    <w:rsid w:val="0DEA4BFD"/>
    <w:rsid w:val="0E8B7F33"/>
    <w:rsid w:val="13C42D7E"/>
    <w:rsid w:val="1583F78D"/>
    <w:rsid w:val="15DF8628"/>
    <w:rsid w:val="1A71F134"/>
    <w:rsid w:val="1BDA10B4"/>
    <w:rsid w:val="1D07AC96"/>
    <w:rsid w:val="1D345F76"/>
    <w:rsid w:val="1DFA8A18"/>
    <w:rsid w:val="22A4E0D3"/>
    <w:rsid w:val="24147497"/>
    <w:rsid w:val="2440B134"/>
    <w:rsid w:val="25DC8195"/>
    <w:rsid w:val="2C75C2F2"/>
    <w:rsid w:val="2E6413FF"/>
    <w:rsid w:val="30DA5434"/>
    <w:rsid w:val="32676388"/>
    <w:rsid w:val="32B3499D"/>
    <w:rsid w:val="391D3174"/>
    <w:rsid w:val="3971888F"/>
    <w:rsid w:val="3CA3948C"/>
    <w:rsid w:val="3CB82238"/>
    <w:rsid w:val="43A55384"/>
    <w:rsid w:val="459210A7"/>
    <w:rsid w:val="47C9CFA4"/>
    <w:rsid w:val="48A933F9"/>
    <w:rsid w:val="48D48613"/>
    <w:rsid w:val="4B157CBE"/>
    <w:rsid w:val="4D5A92C9"/>
    <w:rsid w:val="59562A5A"/>
    <w:rsid w:val="5A020FC3"/>
    <w:rsid w:val="5AE60741"/>
    <w:rsid w:val="5D7B1FA2"/>
    <w:rsid w:val="5E08EAEB"/>
    <w:rsid w:val="5E6128E3"/>
    <w:rsid w:val="5F653402"/>
    <w:rsid w:val="5F7BD42F"/>
    <w:rsid w:val="629F3B25"/>
    <w:rsid w:val="63E4D52F"/>
    <w:rsid w:val="64418556"/>
    <w:rsid w:val="65A70BF6"/>
    <w:rsid w:val="65FAD473"/>
    <w:rsid w:val="668ECD7A"/>
    <w:rsid w:val="67A396B2"/>
    <w:rsid w:val="69743BAA"/>
    <w:rsid w:val="69A16638"/>
    <w:rsid w:val="6BA38BB0"/>
    <w:rsid w:val="73BF23CB"/>
    <w:rsid w:val="74B331DD"/>
    <w:rsid w:val="76933FC3"/>
    <w:rsid w:val="76A59D60"/>
    <w:rsid w:val="78462C22"/>
    <w:rsid w:val="79B2E20F"/>
    <w:rsid w:val="7B714CE7"/>
    <w:rsid w:val="7DA47AE7"/>
    <w:rsid w:val="7E28AD09"/>
    <w:rsid w:val="7E3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C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A40CA"/>
  </w:style>
  <w:style w:type="character" w:customStyle="1" w:styleId="eop">
    <w:name w:val="eop"/>
    <w:basedOn w:val="Domylnaczcionkaakapitu"/>
    <w:rsid w:val="001A40CA"/>
  </w:style>
  <w:style w:type="character" w:styleId="Pogrubienie">
    <w:name w:val="Strong"/>
    <w:basedOn w:val="Domylnaczcionkaakapitu"/>
    <w:uiPriority w:val="22"/>
    <w:qFormat/>
    <w:rsid w:val="004634A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A40CA"/>
  </w:style>
  <w:style w:type="character" w:customStyle="1" w:styleId="eop">
    <w:name w:val="eop"/>
    <w:basedOn w:val="Domylnaczcionkaakapitu"/>
    <w:rsid w:val="001A40CA"/>
  </w:style>
  <w:style w:type="character" w:styleId="Pogrubienie">
    <w:name w:val="Strong"/>
    <w:basedOn w:val="Domylnaczcionkaakapitu"/>
    <w:uiPriority w:val="22"/>
    <w:qFormat/>
    <w:rsid w:val="004634A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2</cp:revision>
  <cp:lastPrinted>2021-09-22T14:14:00Z</cp:lastPrinted>
  <dcterms:created xsi:type="dcterms:W3CDTF">2021-09-22T14:17:00Z</dcterms:created>
  <dcterms:modified xsi:type="dcterms:W3CDTF">2021-09-22T14:17:00Z</dcterms:modified>
</cp:coreProperties>
</file>